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524E27" w:rsidRPr="00BC23F3" w:rsidRDefault="00524E27" w:rsidP="00524E27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C23F3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МБДОУ детский сад №42 п. </w:t>
      </w:r>
      <w:proofErr w:type="spellStart"/>
      <w:r w:rsidRPr="00BC23F3">
        <w:rPr>
          <w:rFonts w:ascii="Times New Roman" w:hAnsi="Times New Roman" w:cs="Times New Roman"/>
          <w:b/>
          <w:i/>
          <w:color w:val="FF0000"/>
          <w:sz w:val="44"/>
          <w:szCs w:val="44"/>
        </w:rPr>
        <w:t>Анопино</w:t>
      </w:r>
      <w:proofErr w:type="spellEnd"/>
    </w:p>
    <w:p w:rsidR="00524E27" w:rsidRDefault="00524E27"/>
    <w:p w:rsidR="00524E27" w:rsidRDefault="00524E27"/>
    <w:tbl>
      <w:tblPr>
        <w:tblW w:w="93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  <w:gridCol w:w="156"/>
      </w:tblGrid>
      <w:tr w:rsidR="00F722C1" w:rsidRPr="00524E27" w:rsidTr="00524E27">
        <w:trPr>
          <w:trHeight w:val="10143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524E27" w:rsidRPr="00524E27" w:rsidRDefault="00F722C1" w:rsidP="00524E27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0B3805"/>
                <w:kern w:val="36"/>
                <w:sz w:val="52"/>
                <w:szCs w:val="52"/>
                <w:lang w:eastAsia="ru-RU"/>
              </w:rPr>
            </w:pPr>
            <w:r w:rsidRPr="00524E27">
              <w:rPr>
                <w:rFonts w:ascii="Times New Roman" w:eastAsia="Times New Roman" w:hAnsi="Times New Roman" w:cs="Times New Roman"/>
                <w:b/>
                <w:i/>
                <w:color w:val="0B3805"/>
                <w:kern w:val="36"/>
                <w:sz w:val="52"/>
                <w:szCs w:val="52"/>
                <w:lang w:eastAsia="ru-RU"/>
              </w:rPr>
              <w:t xml:space="preserve">Летнее развлечение детей на свежем </w:t>
            </w:r>
            <w:r w:rsidR="00524E27" w:rsidRPr="00524E27">
              <w:rPr>
                <w:rFonts w:ascii="Times New Roman" w:eastAsia="Times New Roman" w:hAnsi="Times New Roman" w:cs="Times New Roman"/>
                <w:b/>
                <w:i/>
                <w:color w:val="0B3805"/>
                <w:kern w:val="36"/>
                <w:sz w:val="52"/>
                <w:szCs w:val="52"/>
                <w:lang w:eastAsia="ru-RU"/>
              </w:rPr>
              <w:t xml:space="preserve">    </w:t>
            </w:r>
            <w:r w:rsidRPr="00524E27">
              <w:rPr>
                <w:rFonts w:ascii="Times New Roman" w:eastAsia="Times New Roman" w:hAnsi="Times New Roman" w:cs="Times New Roman"/>
                <w:b/>
                <w:i/>
                <w:color w:val="0B3805"/>
                <w:kern w:val="36"/>
                <w:sz w:val="52"/>
                <w:szCs w:val="52"/>
                <w:lang w:eastAsia="ru-RU"/>
              </w:rPr>
              <w:t>воздухе во второй младшей группе</w:t>
            </w:r>
          </w:p>
          <w:p w:rsidR="00F722C1" w:rsidRDefault="00F722C1" w:rsidP="00524E27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0B3805"/>
                <w:kern w:val="36"/>
                <w:sz w:val="52"/>
                <w:szCs w:val="52"/>
                <w:lang w:eastAsia="ru-RU"/>
              </w:rPr>
            </w:pPr>
            <w:r w:rsidRPr="00524E27">
              <w:rPr>
                <w:rFonts w:ascii="Times New Roman" w:eastAsia="Times New Roman" w:hAnsi="Times New Roman" w:cs="Times New Roman"/>
                <w:b/>
                <w:i/>
                <w:color w:val="0B3805"/>
                <w:kern w:val="36"/>
                <w:sz w:val="52"/>
                <w:szCs w:val="52"/>
                <w:lang w:eastAsia="ru-RU"/>
              </w:rPr>
              <w:t>«У солнышка в гостях»</w:t>
            </w:r>
          </w:p>
          <w:p w:rsidR="00524E27" w:rsidRPr="00524E27" w:rsidRDefault="00524E27" w:rsidP="00524E27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0B3805"/>
                <w:kern w:val="36"/>
                <w:sz w:val="52"/>
                <w:szCs w:val="52"/>
                <w:lang w:eastAsia="ru-RU"/>
              </w:rPr>
            </w:pPr>
          </w:p>
          <w:p w:rsidR="00524E27" w:rsidRPr="00524E27" w:rsidRDefault="00524E27" w:rsidP="00524E27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B3805"/>
                <w:kern w:val="36"/>
                <w:sz w:val="52"/>
                <w:szCs w:val="52"/>
                <w:lang w:eastAsia="ru-RU"/>
              </w:rPr>
              <w:drawing>
                <wp:inline distT="0" distB="0" distL="0" distR="0" wp14:anchorId="7491E243" wp14:editId="1BA22A04">
                  <wp:extent cx="4695825" cy="4695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-35782-3efcf8a0deed319d2def81e358c2d805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317" cy="469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F722C1" w:rsidRPr="00524E27" w:rsidRDefault="00F722C1" w:rsidP="00F72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9999"/>
                <w:sz w:val="52"/>
                <w:szCs w:val="52"/>
                <w:lang w:eastAsia="ru-RU"/>
              </w:rPr>
            </w:pPr>
          </w:p>
        </w:tc>
      </w:tr>
    </w:tbl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Pr="00524E27" w:rsidRDefault="00524E27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524E2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524E2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Дунаева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524E2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Екатерина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524E2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Геннадьевна</w:t>
      </w:r>
    </w:p>
    <w:p w:rsidR="00524E27" w:rsidRPr="00524E27" w:rsidRDefault="009745B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Июль</w:t>
      </w:r>
      <w:r w:rsidR="00524E27" w:rsidRPr="00524E2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2016 год</w:t>
      </w: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Цель:</w:t>
      </w:r>
    </w:p>
    <w:p w:rsidR="00F722C1" w:rsidRPr="00BC23F3" w:rsidRDefault="00F722C1" w:rsidP="00F722C1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BC23F3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Продолжать формировать у детей интерес к познанию, развивать у них внимание, память, речь. Правильно называть цвета.</w:t>
      </w:r>
    </w:p>
    <w:p w:rsidR="00F722C1" w:rsidRPr="00BC23F3" w:rsidRDefault="00F722C1" w:rsidP="00F722C1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BC23F3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Продолжать работу над дикцией и совершенствованием интонационной выразительностью речи. Поддерживать внимание и интерес к художественному слову.</w:t>
      </w:r>
    </w:p>
    <w:p w:rsidR="00F722C1" w:rsidRPr="00BC23F3" w:rsidRDefault="00F722C1" w:rsidP="00F722C1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BC23F3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Развивать двигательно-активные виды деятельности, развивать координацию движений и мелкую моторику.</w:t>
      </w:r>
      <w:r w:rsidRPr="00BC23F3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 </w:t>
      </w:r>
    </w:p>
    <w:p w:rsidR="00524E27" w:rsidRP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40"/>
          <w:szCs w:val="40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524E27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24E27" w:rsidRDefault="00524E27" w:rsidP="00F722C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F722C1" w:rsidRPr="00BC23F3" w:rsidRDefault="00F722C1" w:rsidP="00F722C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- Ярко солнце светит, в воздухе тепло. И куда ни глянешь, все кругом светло!  Ну, что ребята, идем в гости к солнышку?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proofErr w:type="gramStart"/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«Маленькие ножки</w:t>
      </w:r>
      <w:r w:rsidRPr="00BC23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…»</w:t>
      </w:r>
    </w:p>
    <w:p w:rsidR="00524E27" w:rsidRPr="00BC23F3" w:rsidRDefault="00F722C1" w:rsidP="00524E27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ножки,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Шли по дорожке,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Топ - топ - топ - топ.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по дорожке,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Топ - топ - топ - топ (ходьба за воспитателем)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Маленькие ножки,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Скакали по дорожке,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Скок - скок - скок - скок.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Скакали по дорожке,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Скок - скок - скок - скок</w:t>
      </w:r>
      <w:proofErr w:type="gramStart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gramStart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рыжки на месте на двух ногах)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Маленькие ножки,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Бежали по дорожке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Топ - топ - топ - топ (бег за воспитателем)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Шли по дорожке, </w:t>
      </w:r>
    </w:p>
    <w:p w:rsidR="00524E27" w:rsidRPr="00BC23F3" w:rsidRDefault="004C7821" w:rsidP="00524E27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393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7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503" cy="40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27" w:rsidRPr="00BC23F3" w:rsidRDefault="00524E27" w:rsidP="00524E27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2C1" w:rsidRPr="00BC23F3" w:rsidRDefault="00F722C1" w:rsidP="00524E27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Топ - топ - топ - топ (ходьба за воспитателем)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устали наши ножки</w:t>
      </w:r>
      <w:proofErr w:type="gramStart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gramStart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останавливаются и поглаживают свои ножки)</w:t>
      </w:r>
    </w:p>
    <w:p w:rsidR="00F722C1" w:rsidRPr="00BC23F3" w:rsidRDefault="00F722C1" w:rsidP="00524E27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любят дети лето,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Летом много солнца, света.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Солнце, солнце, жарче грей!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праздник веселей!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722C1" w:rsidRPr="00BC23F3" w:rsidRDefault="00F722C1" w:rsidP="00524E27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524E27"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позовем к нам Солнышко</w:t>
      </w:r>
      <w:r w:rsidRPr="00BC2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«Солнышко»</w:t>
      </w:r>
    </w:p>
    <w:p w:rsidR="00F722C1" w:rsidRPr="00BC23F3" w:rsidRDefault="00F722C1" w:rsidP="00524E27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Солнышко-ведрышко, (тянут поднятые руки вверх)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Выгляни в окошечко</w:t>
      </w:r>
      <w:proofErr w:type="gramStart"/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proofErr w:type="gramStart"/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елают «окошко», правая и левая руки параллельно)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Красное, нарядись, («фонарики»)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Ясное покажись! (тянут поднятые руки вверх)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Входит Солнышко.</w:t>
      </w: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Солнышко: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Здравствуйте, мои друзья!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Звали вы меня? Вот я!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Хороводная игра «Утром солнышко встает</w:t>
      </w:r>
      <w:r w:rsidRPr="00BC23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524E27" w:rsidRPr="00BC23F3" w:rsidRDefault="004C782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626301" cy="4219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7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295" cy="42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27" w:rsidRPr="00BC23F3" w:rsidRDefault="00524E27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24E27" w:rsidRPr="00BC23F3" w:rsidRDefault="00524E27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2C1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 дети сидят на корточках по кругу)</w:t>
      </w:r>
      <w:r w:rsidR="00524E27"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Утром солнышко встает - медленно подниматься, поднимать руки вверх через стороны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Выше, выше, выше.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 ночи солнышко зайдет - медленно опускаться вниз, садясь</w:t>
      </w:r>
      <w:r w:rsidR="00524E27"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корточки</w:t>
      </w:r>
      <w:r w:rsidR="00524E27"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Ниже, ниже, ниже!</w:t>
      </w:r>
      <w:r w:rsidR="00524E27"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Хорошо, хорошо - хлопать в ладоши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Солнышко смеется.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А под солнышком всем 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Весело живется!</w:t>
      </w:r>
    </w:p>
    <w:p w:rsidR="004C7821" w:rsidRPr="00BC23F3" w:rsidRDefault="004C782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503" cy="4276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7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457" cy="42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Солнышко: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Начиная новый день –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Мне, друзья, светить не лень,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на небе встает,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Веселиться всех зовет.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с солнышком «Подари солнышку лучики»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полу лежат три солнышка без лучиков, трое детей под веселую музыку выкладывают лучики вокруг солнышка из прицепок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Бывает у солнышка день выходной,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улице дождик идет проливной.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гулять не пойдем –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Лучше песенку споем!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Пальчиковая игра «Дождь»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Дождь, дождь, веселей!       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идут, «грозят» пальчиками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деточек полей!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Поливай макушки,             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постукивают пальчиками по голове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Носики                             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свой носик пальчиком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ушки                             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свои ушки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растут ребята,          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присаживаются и постепенно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 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поднимаются – «растут»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грибы опята!             </w:t>
      </w:r>
      <w:r w:rsidRPr="00BC23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хлопают в ладоши</w:t>
      </w:r>
    </w:p>
    <w:p w:rsidR="004C7821" w:rsidRDefault="004C782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00700" cy="42003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7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09" cy="419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Солнышко:</w:t>
      </w:r>
      <w:r w:rsidR="004C7821" w:rsidRPr="004C782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с тучкою опять,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прятки начали играть.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солнце спрячетс</w:t>
      </w:r>
      <w:proofErr w:type="gramStart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Тучка вся расплачется.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солнышко найдетс</w:t>
      </w:r>
      <w:proofErr w:type="gramStart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небе радуга смеет</w:t>
      </w:r>
      <w:r w:rsidR="00524E27"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  <w:r w:rsidR="00524E27"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Игра «Солнышко и дождик»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часть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- дети под музыку поют песню, хлопают в ладошки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C2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часть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(музыка дождя) - воспитатель раскрывает зонт, дети </w:t>
      </w:r>
      <w:proofErr w:type="gramStart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бегут</w:t>
      </w:r>
      <w:proofErr w:type="gramEnd"/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прячутся от дождика под зонтик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Солнышко: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весело мне было с вами, но пора возвращаться домой на небо.</w:t>
      </w:r>
    </w:p>
    <w:p w:rsidR="00F722C1" w:rsidRPr="00BC23F3" w:rsidRDefault="00F722C1" w:rsidP="00F722C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BC23F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 тебе, солнышко, что поиграло с нами. С тобой очень хорошо, тепло, весело. Выглядывай чаще в свое окошечко, согревая нас своим теплом.</w:t>
      </w:r>
    </w:p>
    <w:p w:rsidR="00063391" w:rsidRPr="00BC23F3" w:rsidRDefault="00063391">
      <w:pPr>
        <w:rPr>
          <w:rFonts w:ascii="Times New Roman" w:hAnsi="Times New Roman" w:cs="Times New Roman"/>
          <w:sz w:val="28"/>
          <w:szCs w:val="28"/>
        </w:rPr>
      </w:pPr>
    </w:p>
    <w:sectPr w:rsidR="00063391" w:rsidRPr="00BC23F3" w:rsidSect="00224A0E">
      <w:pgSz w:w="11906" w:h="16838"/>
      <w:pgMar w:top="1134" w:right="850" w:bottom="1134" w:left="1701" w:header="708" w:footer="708" w:gutter="0"/>
      <w:pgBorders w:offsetFrom="page">
        <w:top w:val="stars" w:sz="31" w:space="24" w:color="auto"/>
        <w:left w:val="stars" w:sz="31" w:space="24" w:color="auto"/>
        <w:bottom w:val="stars" w:sz="31" w:space="24" w:color="auto"/>
        <w:right w:val="sta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A40AD"/>
    <w:multiLevelType w:val="multilevel"/>
    <w:tmpl w:val="EB8C1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2C1"/>
    <w:rsid w:val="00063391"/>
    <w:rsid w:val="00224A0E"/>
    <w:rsid w:val="004C7821"/>
    <w:rsid w:val="00524E27"/>
    <w:rsid w:val="009745B1"/>
    <w:rsid w:val="00BC23F3"/>
    <w:rsid w:val="00F7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602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517</Words>
  <Characters>2948</Characters>
  <Application>Microsoft Office Word</Application>
  <DocSecurity>0</DocSecurity>
  <Lines>24</Lines>
  <Paragraphs>6</Paragraphs>
  <ScaleCrop>false</ScaleCrop>
  <Company/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user3</cp:lastModifiedBy>
  <cp:revision>10</cp:revision>
  <dcterms:created xsi:type="dcterms:W3CDTF">2016-05-16T19:06:00Z</dcterms:created>
  <dcterms:modified xsi:type="dcterms:W3CDTF">2016-07-23T19:14:00Z</dcterms:modified>
</cp:coreProperties>
</file>